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2A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036382">
        <w:rPr>
          <w:rFonts w:ascii="Times New Roman" w:hAnsi="Times New Roman" w:cs="Times New Roman"/>
          <w:b/>
          <w:sz w:val="24"/>
          <w:szCs w:val="24"/>
        </w:rPr>
        <w:t>атегории по должности «</w:t>
      </w:r>
      <w:r w:rsidR="00E636D9">
        <w:rPr>
          <w:rFonts w:ascii="Times New Roman" w:hAnsi="Times New Roman" w:cs="Times New Roman"/>
          <w:b/>
          <w:sz w:val="24"/>
          <w:szCs w:val="24"/>
        </w:rPr>
        <w:t>преподаватель»</w:t>
      </w:r>
      <w:r w:rsidR="003D2286">
        <w:rPr>
          <w:rFonts w:ascii="Times New Roman" w:hAnsi="Times New Roman" w:cs="Times New Roman"/>
          <w:b/>
          <w:sz w:val="24"/>
          <w:szCs w:val="24"/>
        </w:rPr>
        <w:t xml:space="preserve"> (культура)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Ф.И.О. аттестуемого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Pr="00546039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Pr="00546039">
        <w:rPr>
          <w:rFonts w:ascii="Times New Roman" w:hAnsi="Times New Roman" w:cs="Times New Roman"/>
          <w:sz w:val="24"/>
          <w:szCs w:val="24"/>
        </w:rPr>
        <w:t>___</w:t>
      </w:r>
      <w:r w:rsidR="00143A11">
        <w:rPr>
          <w:rFonts w:ascii="Times New Roman" w:hAnsi="Times New Roman" w:cs="Times New Roman"/>
          <w:sz w:val="24"/>
          <w:szCs w:val="24"/>
        </w:rPr>
        <w:t>____</w:t>
      </w:r>
      <w:r w:rsidRPr="00546039">
        <w:rPr>
          <w:rFonts w:ascii="Times New Roman" w:hAnsi="Times New Roman" w:cs="Times New Roman"/>
          <w:sz w:val="24"/>
          <w:szCs w:val="24"/>
        </w:rPr>
        <w:t>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143A11">
        <w:rPr>
          <w:rFonts w:ascii="Times New Roman" w:hAnsi="Times New Roman" w:cs="Times New Roman"/>
          <w:sz w:val="24"/>
          <w:szCs w:val="24"/>
        </w:rPr>
        <w:t>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Образование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(когда и какое образовательное учреждение профессионального образования окончил,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143A11">
        <w:rPr>
          <w:rFonts w:ascii="Times New Roman" w:hAnsi="Times New Roman" w:cs="Times New Roman"/>
          <w:sz w:val="24"/>
          <w:szCs w:val="24"/>
        </w:rPr>
        <w:t>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</w:t>
      </w:r>
      <w:r w:rsidR="00A12821">
        <w:rPr>
          <w:rFonts w:ascii="Times New Roman" w:hAnsi="Times New Roman" w:cs="Times New Roman"/>
          <w:sz w:val="24"/>
          <w:szCs w:val="24"/>
        </w:rPr>
        <w:t xml:space="preserve">  </w:t>
      </w:r>
      <w:r w:rsidRPr="005460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43A11">
        <w:rPr>
          <w:rFonts w:ascii="Times New Roman" w:hAnsi="Times New Roman" w:cs="Times New Roman"/>
          <w:sz w:val="24"/>
          <w:szCs w:val="24"/>
        </w:rPr>
        <w:t>_</w:t>
      </w:r>
      <w:r w:rsidRPr="00546039">
        <w:rPr>
          <w:rFonts w:ascii="Times New Roman" w:hAnsi="Times New Roman" w:cs="Times New Roman"/>
          <w:sz w:val="24"/>
          <w:szCs w:val="24"/>
        </w:rPr>
        <w:t>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143A11">
        <w:rPr>
          <w:rFonts w:ascii="Times New Roman" w:hAnsi="Times New Roman" w:cs="Times New Roman"/>
          <w:sz w:val="24"/>
          <w:szCs w:val="24"/>
        </w:rPr>
        <w:t>ник_____________</w:t>
      </w:r>
      <w:r w:rsidR="001B3CE8">
        <w:rPr>
          <w:rFonts w:ascii="Times New Roman" w:hAnsi="Times New Roman" w:cs="Times New Roman"/>
          <w:sz w:val="24"/>
          <w:szCs w:val="24"/>
        </w:rPr>
        <w:t>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(с указанием стажа</w:t>
      </w:r>
      <w:r w:rsidR="0002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8C69CD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1"/>
        <w:gridCol w:w="818"/>
        <w:gridCol w:w="11"/>
        <w:gridCol w:w="71"/>
        <w:gridCol w:w="920"/>
        <w:gridCol w:w="23"/>
        <w:gridCol w:w="47"/>
        <w:gridCol w:w="990"/>
        <w:gridCol w:w="34"/>
        <w:gridCol w:w="12"/>
        <w:gridCol w:w="29"/>
        <w:gridCol w:w="622"/>
      </w:tblGrid>
      <w:tr w:rsidR="002212A9" w:rsidRPr="008C69CD" w:rsidTr="00143A1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8C69CD" w:rsidTr="00143A11"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Стабильные результаты освоения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пр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 и показатели динамики их достижений </w:t>
            </w:r>
          </w:p>
          <w:p w:rsidR="002212A9" w:rsidRPr="008C69CD" w:rsidRDefault="002212A9" w:rsidP="00404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мониторингов, проводимых организацией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12A9" w:rsidRPr="008C69CD" w:rsidTr="00143A11"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8C69CD" w:rsidTr="00143A1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062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6D9" w:rsidRPr="00E636D9" w:rsidRDefault="00E636D9" w:rsidP="00E636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36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Успеваемость </w:t>
            </w:r>
            <w:proofErr w:type="gramStart"/>
            <w:r w:rsidRPr="00E636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636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212A9" w:rsidRPr="008C69CD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6D9" w:rsidRPr="00E636D9" w:rsidRDefault="00E636D9" w:rsidP="00221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36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знаний обучающихся по итогам учебн</w:t>
            </w:r>
            <w:r w:rsidRPr="00E636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E636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го года </w:t>
            </w:r>
          </w:p>
          <w:p w:rsidR="002212A9" w:rsidRPr="008C69CD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Наличие достижений обучающихся по предмету</w:t>
            </w:r>
          </w:p>
          <w:p w:rsidR="002212A9" w:rsidRPr="008C69CD" w:rsidRDefault="002212A9" w:rsidP="00E636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65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2212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в качестве классного руководителя</w:t>
            </w:r>
          </w:p>
          <w:p w:rsidR="002212A9" w:rsidRPr="008030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Балл выбир</w:t>
            </w:r>
            <w:r w:rsidR="00143A1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ается из </w:t>
            </w:r>
            <w:proofErr w:type="gramStart"/>
            <w:r w:rsidR="00143A1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="00143A1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9B2" w:rsidRPr="009E09B2" w:rsidRDefault="009E09B2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9E09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Систематичность организации внеурочной де</w:t>
            </w:r>
            <w:r w:rsidRPr="009E09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9E09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тельности и деятельности по дополнительному образованию </w:t>
            </w:r>
            <w:proofErr w:type="gramStart"/>
            <w:r w:rsidRPr="009E09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E09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2212A9" w:rsidRPr="009E09B2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9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E09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E09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9B2" w:rsidRPr="009E09B2" w:rsidRDefault="009E09B2" w:rsidP="00803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9E09B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Участие в реализации программ воспитания и социализации обучающихся</w:t>
            </w:r>
            <w:r w:rsidRPr="009E09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2212A9" w:rsidRPr="00A32D49" w:rsidRDefault="002212A9" w:rsidP="008030A9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9B2" w:rsidRPr="008A274C" w:rsidRDefault="009E09B2" w:rsidP="008030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A27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  <w:proofErr w:type="spellStart"/>
            <w:r w:rsidRPr="008A27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8A27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универсальных учебных действий (далее – УУД)</w:t>
            </w:r>
          </w:p>
          <w:p w:rsidR="002212A9" w:rsidRPr="00A32D49" w:rsidRDefault="002212A9" w:rsidP="008030A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A1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A12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5583" w:rsidRPr="006455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Повышение профессиональной компетентности преподавателя</w:t>
            </w:r>
          </w:p>
        </w:tc>
      </w:tr>
      <w:tr w:rsidR="002212A9" w:rsidRPr="008C69CD" w:rsidTr="00143A11"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2A9"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.1. Инвариантные (обязательные) показатели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373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 w:rsidR="002212A9"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583" w:rsidRPr="00645583" w:rsidRDefault="00645583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5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Непрерывность профессионального развития преподавателя</w:t>
            </w:r>
            <w:r w:rsidRPr="00645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212A9" w:rsidRPr="0097639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645583" w:rsidRPr="008C69CD" w:rsidRDefault="0097639D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  <w:r w:rsidR="006455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возможно начисление дополнительного балла за </w:t>
            </w:r>
            <w:r w:rsidR="006455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иные формы повышения квалификации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93373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="002212A9"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473" w:rsidRDefault="00741473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4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Результативное использование новых образов</w:t>
            </w:r>
            <w:r w:rsidRPr="007414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7414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тельных технологий</w:t>
            </w: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12A9" w:rsidRPr="0097639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741473" w:rsidRPr="008C69CD" w:rsidRDefault="0097639D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  <w:r w:rsidR="007414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возможно начисление дополнительного балла за трансляцию инновационных  технологий на откр</w:t>
            </w:r>
            <w:r w:rsidR="007414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ы</w:t>
            </w:r>
            <w:r w:rsidR="007414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тых уроках и мастер-классах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93373">
              <w:rPr>
                <w:rFonts w:ascii="Times New Roman" w:hAnsi="Times New Roman" w:cs="Times New Roman"/>
                <w:bCs/>
                <w:sz w:val="24"/>
                <w:szCs w:val="24"/>
              </w:rPr>
              <w:t>.1.3</w:t>
            </w:r>
            <w:r w:rsidR="002212A9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17F" w:rsidRPr="0002117F" w:rsidRDefault="0002117F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Использование существующих электронных о</w:t>
            </w: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</w:t>
            </w: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разовательных ресурсов в образовательном пр</w:t>
            </w: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цессе, способствующих повышению результати</w:t>
            </w: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</w:t>
            </w: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ности и качества образовательного процесса</w:t>
            </w:r>
            <w:r w:rsidRPr="000211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2A9"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Вариативные показатели 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212A9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33E1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17F" w:rsidRPr="0002117F" w:rsidRDefault="0002117F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Использование   дистанционных   технологий обучения  в образовательной деятельности</w:t>
            </w:r>
            <w:r w:rsidRPr="00021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212A9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17F" w:rsidRPr="0002117F" w:rsidRDefault="0002117F" w:rsidP="00DC0E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117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Использование современного интерактивного оборудования в образовательной деятельности</w:t>
            </w:r>
            <w:r w:rsidRPr="00021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212A9" w:rsidRPr="008C69CD" w:rsidRDefault="00DC0E43" w:rsidP="00DC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DC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212A9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73" w:rsidRPr="00F93373" w:rsidRDefault="00F93373" w:rsidP="00DC0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33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Разработка электронных образовательных пр</w:t>
            </w:r>
            <w:r w:rsidRPr="00F933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F933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дуктов</w:t>
            </w:r>
            <w:r w:rsidRPr="00F93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212A9" w:rsidRPr="008C69CD" w:rsidRDefault="00DC0E43" w:rsidP="00DC0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DC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43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C0E43">
              <w:rPr>
                <w:rFonts w:ascii="Times New Roman" w:hAnsi="Times New Roman" w:cs="Times New Roman"/>
                <w:bCs/>
                <w:sz w:val="24"/>
                <w:szCs w:val="24"/>
              </w:rPr>
              <w:t>.2.4</w:t>
            </w:r>
            <w:r w:rsidR="00E33E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73" w:rsidRPr="00F93373" w:rsidRDefault="00F93373" w:rsidP="00DC0E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933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Использование преподавателем  разных форм обучения (в том числе </w:t>
            </w:r>
            <w:proofErr w:type="gramStart"/>
            <w:r w:rsidRPr="00F933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 w:rsidRPr="00F933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электро</w:t>
            </w:r>
            <w:r w:rsidRPr="00F933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F9337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ной, сетевой) для самообразования</w:t>
            </w:r>
            <w:r w:rsidRPr="00F933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DC0E43" w:rsidRPr="00DC0E43" w:rsidRDefault="00DC0E43" w:rsidP="00DC0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867FB1"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</w:t>
            </w:r>
            <w:r w:rsidR="00700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рий 3</w:t>
            </w: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вклад педагогического работника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повышение качества </w:t>
            </w:r>
          </w:p>
          <w:p w:rsidR="00A1285B" w:rsidRPr="008C69CD" w:rsidRDefault="00A1285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A1285B" w:rsidRPr="008C69CD" w:rsidTr="00ED6FC1"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A12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 Инвариантные (обязательные) показатели</w:t>
            </w: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5B" w:rsidRPr="00A32D49" w:rsidRDefault="00A1285B" w:rsidP="00F95BFA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5B" w:rsidRDefault="00A1285B" w:rsidP="00F95BF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 педагогического работн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ка, готовность к поддержке </w:t>
            </w:r>
            <w:proofErr w:type="gram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трудничеству с родителями 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(законными предст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вителями) и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другими социальными партнерами</w:t>
            </w:r>
          </w:p>
          <w:p w:rsidR="00A1285B" w:rsidRDefault="00A1285B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A1285B" w:rsidRPr="00703029" w:rsidRDefault="0097639D" w:rsidP="00F95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  <w:r w:rsidR="00A128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возможно начисление дополнительного балла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703029" w:rsidRDefault="00A1285B" w:rsidP="00F95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3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Транслирование практических результатов пр</w:t>
            </w:r>
            <w:r w:rsidRPr="00703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703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фессиональной деятельности </w:t>
            </w:r>
          </w:p>
          <w:p w:rsidR="00A1285B" w:rsidRPr="002212A9" w:rsidRDefault="00A1285B" w:rsidP="00F95B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703029" w:rsidRDefault="00A1285B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3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Поощрения преподавателя в </w:t>
            </w:r>
            <w:proofErr w:type="spellStart"/>
            <w:r w:rsidRPr="00703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 w:rsidRPr="00703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период (ФЗ «Об образовании в Российской Фед</w:t>
            </w:r>
            <w:r w:rsidRPr="00703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7030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рации» от 29.12.2012 № 273-ФЗ, статья 48) </w:t>
            </w:r>
          </w:p>
          <w:p w:rsidR="00A1285B" w:rsidRPr="008C69CD" w:rsidRDefault="00A1285B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39D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703029" w:rsidRDefault="00A1285B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0302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Экспериментальная и инновационная деятел</w:t>
            </w:r>
            <w:r w:rsidRPr="0070302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70302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ность в сфере образования </w:t>
            </w:r>
          </w:p>
          <w:p w:rsidR="00A1285B" w:rsidRPr="008C69CD" w:rsidRDefault="00A1285B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703029" w:rsidRDefault="00A1285B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0302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Наличие авторских (соавторских) опубликова</w:t>
            </w:r>
            <w:r w:rsidRPr="0070302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70302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ных материалов</w:t>
            </w:r>
          </w:p>
          <w:p w:rsidR="00A1285B" w:rsidRDefault="00A1285B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  <w:p w:rsidR="00A1285B" w:rsidRPr="00703029" w:rsidRDefault="0097639D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  <w:r w:rsidR="00A1285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возможно начисление дополнительного балла за наличие нескольких публикаций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E507D1"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.2. Вариативные показатели </w:t>
            </w: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645583" w:rsidRDefault="00A1285B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5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Обобщение педагогического опыта </w:t>
            </w:r>
          </w:p>
          <w:p w:rsidR="00A1285B" w:rsidRPr="00017E67" w:rsidRDefault="00A1285B" w:rsidP="00F95B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645583" w:rsidRDefault="00A1285B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5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Участие преподавателя в   профессиональных конкурсах  </w:t>
            </w:r>
          </w:p>
          <w:p w:rsidR="00A1285B" w:rsidRDefault="00A1285B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  <w:p w:rsidR="00734B28" w:rsidRPr="00734B28" w:rsidRDefault="00734B28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34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+ 3 б. за победы в 3-х и более всероссийских и ме</w:t>
            </w:r>
            <w:r w:rsidRPr="00734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734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дународных конкурсах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645583" w:rsidRDefault="00A1285B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5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Профессионально-общественная активность пр</w:t>
            </w:r>
            <w:r w:rsidRPr="006455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6455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подавателя </w:t>
            </w:r>
          </w:p>
          <w:p w:rsidR="00A1285B" w:rsidRPr="008C69CD" w:rsidRDefault="00A1285B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5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5B" w:rsidRPr="00645583" w:rsidRDefault="00A1285B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58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Концертно-исполнительская и культурно-просветительская деятельность преподавателя </w:t>
            </w:r>
          </w:p>
          <w:p w:rsidR="00A1285B" w:rsidRDefault="00A1285B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  <w:p w:rsidR="00734B28" w:rsidRPr="00734B28" w:rsidRDefault="00734B28" w:rsidP="00F9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4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+ 3 б. за участие в более чем  3-х региональных и ф</w:t>
            </w:r>
            <w:r w:rsidRPr="00734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34B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деральных мероприятиях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85B" w:rsidRPr="008C69CD" w:rsidRDefault="00A1285B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72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72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72" w:rsidRPr="00700E72" w:rsidRDefault="00700E72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00E7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  баллов -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72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72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72" w:rsidRPr="00700E72" w:rsidRDefault="00700E72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00E7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 баллов -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72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72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E72" w:rsidRPr="00700E72" w:rsidRDefault="00700E72" w:rsidP="00F9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00E7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E72" w:rsidRPr="008C69CD" w:rsidRDefault="00700E72" w:rsidP="00F95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</w:t>
      </w:r>
      <w:r w:rsidR="00A12821">
        <w:rPr>
          <w:rFonts w:ascii="Times New Roman" w:hAnsi="Times New Roman"/>
          <w:sz w:val="24"/>
          <w:szCs w:val="24"/>
        </w:rPr>
        <w:t xml:space="preserve">       </w:t>
      </w:r>
      <w:r w:rsidRPr="008C69CD">
        <w:rPr>
          <w:rFonts w:ascii="Times New Roman" w:hAnsi="Times New Roman"/>
          <w:sz w:val="24"/>
          <w:szCs w:val="24"/>
        </w:rPr>
        <w:t xml:space="preserve"> _____________</w:t>
      </w:r>
      <w:r w:rsidR="00A12821">
        <w:rPr>
          <w:rFonts w:ascii="Times New Roman" w:hAnsi="Times New Roman"/>
          <w:sz w:val="24"/>
          <w:szCs w:val="24"/>
        </w:rPr>
        <w:t xml:space="preserve">      </w:t>
      </w:r>
      <w:r w:rsidRPr="008C69CD">
        <w:rPr>
          <w:rFonts w:ascii="Times New Roman" w:hAnsi="Times New Roman"/>
          <w:sz w:val="24"/>
          <w:szCs w:val="24"/>
        </w:rPr>
        <w:t>Подпись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B83F48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МП</w:t>
      </w:r>
      <w:r w:rsidR="00A12821">
        <w:rPr>
          <w:rFonts w:ascii="Times New Roman" w:hAnsi="Times New Roman"/>
          <w:sz w:val="24"/>
          <w:szCs w:val="24"/>
        </w:rPr>
        <w:t xml:space="preserve">      </w:t>
      </w:r>
      <w:r w:rsidRPr="008C69CD">
        <w:rPr>
          <w:rFonts w:ascii="Times New Roman" w:hAnsi="Times New Roman"/>
          <w:sz w:val="24"/>
          <w:szCs w:val="24"/>
        </w:rPr>
        <w:t>Подпись руководителя ________________________________Ф.И.О.</w:t>
      </w:r>
      <w:r w:rsidR="00A12821">
        <w:rPr>
          <w:rFonts w:ascii="Times New Roman" w:hAnsi="Times New Roman"/>
          <w:sz w:val="24"/>
          <w:szCs w:val="24"/>
        </w:rPr>
        <w:t xml:space="preserve"> 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DC0E43" w:rsidRDefault="00DC0E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0E43" w:rsidRDefault="00DC0E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0E43" w:rsidRDefault="00DC0E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0E43" w:rsidRDefault="00DC0E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0E43" w:rsidRDefault="00DC0E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0E43" w:rsidRDefault="00DC0E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C4C43" w:rsidRDefault="004C4C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C4C43" w:rsidRDefault="004C4C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8E8" w:rsidRDefault="000048E8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A" w:rsidRPr="00CC5077" w:rsidRDefault="0094627A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представленных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в карте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баллов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 xml:space="preserve"> несет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</w:t>
      </w:r>
      <w:r w:rsidRPr="00F3454C">
        <w:rPr>
          <w:rFonts w:ascii="Times New Roman" w:hAnsi="Times New Roman"/>
          <w:sz w:val="24"/>
          <w:szCs w:val="24"/>
        </w:rPr>
        <w:t>е</w:t>
      </w:r>
      <w:r w:rsidRPr="00F3454C">
        <w:rPr>
          <w:rFonts w:ascii="Times New Roman" w:hAnsi="Times New Roman"/>
          <w:sz w:val="24"/>
          <w:szCs w:val="24"/>
        </w:rPr>
        <w:t>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подтверждающие документы (подлинники или копии)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 xml:space="preserve"> по р</w:t>
      </w:r>
      <w:r w:rsidRPr="00F3454C">
        <w:rPr>
          <w:rFonts w:ascii="Times New Roman" w:hAnsi="Times New Roman"/>
          <w:sz w:val="24"/>
          <w:szCs w:val="24"/>
        </w:rPr>
        <w:t>е</w:t>
      </w:r>
      <w:r w:rsidRPr="00F3454C">
        <w:rPr>
          <w:rFonts w:ascii="Times New Roman" w:hAnsi="Times New Roman"/>
          <w:sz w:val="24"/>
          <w:szCs w:val="24"/>
        </w:rPr>
        <w:t>комендованным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образцам.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рук</w:t>
      </w:r>
      <w:r w:rsidRPr="008C69CD">
        <w:rPr>
          <w:rFonts w:ascii="Times New Roman" w:hAnsi="Times New Roman"/>
          <w:sz w:val="24"/>
          <w:szCs w:val="24"/>
        </w:rPr>
        <w:t>о</w:t>
      </w:r>
      <w:r w:rsidRPr="008C69CD">
        <w:rPr>
          <w:rFonts w:ascii="Times New Roman" w:hAnsi="Times New Roman"/>
          <w:sz w:val="24"/>
          <w:szCs w:val="24"/>
        </w:rPr>
        <w:t>водителя) образовательного учреждения. Справки о сотрудничестве с методическими учреждениями, ву</w:t>
      </w:r>
      <w:r w:rsidR="00F3454C">
        <w:rPr>
          <w:rFonts w:ascii="Times New Roman" w:hAnsi="Times New Roman"/>
          <w:sz w:val="24"/>
          <w:szCs w:val="24"/>
        </w:rPr>
        <w:t>зами и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>другими организациями заверяются печатью (штампом) и подписью руководителя (специ</w:t>
      </w:r>
      <w:r w:rsidRPr="008C69CD">
        <w:rPr>
          <w:rFonts w:ascii="Times New Roman" w:hAnsi="Times New Roman"/>
          <w:sz w:val="24"/>
          <w:szCs w:val="24"/>
        </w:rPr>
        <w:t>а</w:t>
      </w:r>
      <w:r w:rsidRPr="008C69CD">
        <w:rPr>
          <w:rFonts w:ascii="Times New Roman" w:hAnsi="Times New Roman"/>
          <w:sz w:val="24"/>
          <w:szCs w:val="24"/>
        </w:rPr>
        <w:t>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143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9C"/>
    <w:rsid w:val="000048E8"/>
    <w:rsid w:val="00006011"/>
    <w:rsid w:val="0002117F"/>
    <w:rsid w:val="00027920"/>
    <w:rsid w:val="00036382"/>
    <w:rsid w:val="000370DC"/>
    <w:rsid w:val="0006211A"/>
    <w:rsid w:val="00090C7B"/>
    <w:rsid w:val="000E7453"/>
    <w:rsid w:val="00107977"/>
    <w:rsid w:val="00111063"/>
    <w:rsid w:val="00143A11"/>
    <w:rsid w:val="00173602"/>
    <w:rsid w:val="001B3CE8"/>
    <w:rsid w:val="001B4AF4"/>
    <w:rsid w:val="001B5C71"/>
    <w:rsid w:val="001C050B"/>
    <w:rsid w:val="001F680A"/>
    <w:rsid w:val="00207343"/>
    <w:rsid w:val="002212A9"/>
    <w:rsid w:val="00222E6E"/>
    <w:rsid w:val="00256DE6"/>
    <w:rsid w:val="002574E8"/>
    <w:rsid w:val="0027176B"/>
    <w:rsid w:val="00287240"/>
    <w:rsid w:val="002A6FD6"/>
    <w:rsid w:val="002F7B9C"/>
    <w:rsid w:val="003D2286"/>
    <w:rsid w:val="00404657"/>
    <w:rsid w:val="00422958"/>
    <w:rsid w:val="0045538C"/>
    <w:rsid w:val="00466E36"/>
    <w:rsid w:val="004978E2"/>
    <w:rsid w:val="004B1DD5"/>
    <w:rsid w:val="004C4C43"/>
    <w:rsid w:val="0052163C"/>
    <w:rsid w:val="00546039"/>
    <w:rsid w:val="005700AC"/>
    <w:rsid w:val="00574113"/>
    <w:rsid w:val="00590DC1"/>
    <w:rsid w:val="005A1B8D"/>
    <w:rsid w:val="005D1CE5"/>
    <w:rsid w:val="005E6DC6"/>
    <w:rsid w:val="005E7F11"/>
    <w:rsid w:val="00645583"/>
    <w:rsid w:val="00651BDE"/>
    <w:rsid w:val="00700E72"/>
    <w:rsid w:val="00703029"/>
    <w:rsid w:val="00734B28"/>
    <w:rsid w:val="00741473"/>
    <w:rsid w:val="00753B86"/>
    <w:rsid w:val="007953B6"/>
    <w:rsid w:val="007C13B2"/>
    <w:rsid w:val="007C7C9B"/>
    <w:rsid w:val="007F4F02"/>
    <w:rsid w:val="008030A9"/>
    <w:rsid w:val="00827EF4"/>
    <w:rsid w:val="00855972"/>
    <w:rsid w:val="00877BFE"/>
    <w:rsid w:val="008A274C"/>
    <w:rsid w:val="008C69CD"/>
    <w:rsid w:val="00920C23"/>
    <w:rsid w:val="0094627A"/>
    <w:rsid w:val="00962522"/>
    <w:rsid w:val="0097639D"/>
    <w:rsid w:val="009953DB"/>
    <w:rsid w:val="009B4D9C"/>
    <w:rsid w:val="009E09B2"/>
    <w:rsid w:val="00A0661F"/>
    <w:rsid w:val="00A0719D"/>
    <w:rsid w:val="00A12821"/>
    <w:rsid w:val="00A1285B"/>
    <w:rsid w:val="00B57632"/>
    <w:rsid w:val="00B73B91"/>
    <w:rsid w:val="00B83F48"/>
    <w:rsid w:val="00BE4BE8"/>
    <w:rsid w:val="00C0046A"/>
    <w:rsid w:val="00CC5077"/>
    <w:rsid w:val="00CE72CC"/>
    <w:rsid w:val="00CF6E7E"/>
    <w:rsid w:val="00D00F1D"/>
    <w:rsid w:val="00DB6225"/>
    <w:rsid w:val="00DC0E43"/>
    <w:rsid w:val="00E0502A"/>
    <w:rsid w:val="00E33E1D"/>
    <w:rsid w:val="00E636D9"/>
    <w:rsid w:val="00E80BAD"/>
    <w:rsid w:val="00EA6F72"/>
    <w:rsid w:val="00ED6D8B"/>
    <w:rsid w:val="00F3454C"/>
    <w:rsid w:val="00F82C81"/>
    <w:rsid w:val="00F9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kinponb090</cp:lastModifiedBy>
  <cp:revision>15</cp:revision>
  <cp:lastPrinted>2015-04-15T06:31:00Z</cp:lastPrinted>
  <dcterms:created xsi:type="dcterms:W3CDTF">2015-04-14T11:52:00Z</dcterms:created>
  <dcterms:modified xsi:type="dcterms:W3CDTF">2015-05-20T05:21:00Z</dcterms:modified>
</cp:coreProperties>
</file>